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B" w:rsidRDefault="007D28BB" w:rsidP="007D28BB">
      <w:pPr>
        <w:spacing w:after="0"/>
        <w:jc w:val="center"/>
      </w:pPr>
      <w:bookmarkStart w:id="0" w:name="_GoBack"/>
      <w:bookmarkEnd w:id="0"/>
    </w:p>
    <w:p w:rsidR="007D28BB" w:rsidRPr="00833F9D" w:rsidRDefault="007D28BB" w:rsidP="007D28BB">
      <w:pPr>
        <w:spacing w:after="0"/>
        <w:jc w:val="center"/>
        <w:rPr>
          <w:sz w:val="28"/>
        </w:rPr>
      </w:pPr>
      <w:r w:rsidRPr="00833F9D">
        <w:rPr>
          <w:sz w:val="28"/>
        </w:rPr>
        <w:t>ГБОУ СПО «Краснодарский торгово-экономический колледж» КК</w:t>
      </w:r>
    </w:p>
    <w:p w:rsidR="007D28BB" w:rsidRDefault="007D28BB" w:rsidP="007D28BB">
      <w:pPr>
        <w:spacing w:after="0"/>
        <w:jc w:val="center"/>
        <w:rPr>
          <w:sz w:val="28"/>
          <w:szCs w:val="28"/>
          <w:vertAlign w:val="superscript"/>
        </w:rPr>
      </w:pPr>
    </w:p>
    <w:p w:rsidR="007D28BB" w:rsidRPr="00AD03AD" w:rsidRDefault="007D28BB" w:rsidP="007D28BB">
      <w:pPr>
        <w:spacing w:after="0"/>
      </w:pPr>
      <w:r w:rsidRPr="00AD03AD">
        <w:t xml:space="preserve">Анкета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D28BB" w:rsidRPr="005C7395" w:rsidTr="00F40CBF">
        <w:tc>
          <w:tcPr>
            <w:tcW w:w="425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2268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выпуска, направление подготовки</w:t>
            </w:r>
          </w:p>
        </w:tc>
        <w:tc>
          <w:tcPr>
            <w:tcW w:w="4252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заслуги</w:t>
            </w:r>
          </w:p>
        </w:tc>
      </w:tr>
      <w:tr w:rsidR="007D28BB" w:rsidRPr="005C7395" w:rsidTr="00F40CBF">
        <w:tc>
          <w:tcPr>
            <w:tcW w:w="425" w:type="dxa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D28BB" w:rsidRPr="00306C5C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Ковелин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2002 г,</w:t>
            </w:r>
          </w:p>
          <w:p w:rsidR="007D28BB" w:rsidRPr="00306C5C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4252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Место работы: </w:t>
            </w:r>
            <w:r w:rsidRPr="00D0441E">
              <w:rPr>
                <w:rFonts w:ascii="Times New Roman" w:eastAsia="Times New Roman" w:hAnsi="Times New Roman"/>
                <w:sz w:val="24"/>
                <w:szCs w:val="28"/>
              </w:rPr>
              <w:t xml:space="preserve">ООО «Газпром </w:t>
            </w:r>
            <w:proofErr w:type="spellStart"/>
            <w:r w:rsidRPr="00D0441E">
              <w:rPr>
                <w:rFonts w:ascii="Times New Roman" w:eastAsia="Times New Roman" w:hAnsi="Times New Roman"/>
                <w:sz w:val="24"/>
                <w:szCs w:val="28"/>
              </w:rPr>
              <w:t>межрегионгаз</w:t>
            </w:r>
            <w:proofErr w:type="spellEnd"/>
            <w:r w:rsidRPr="00D0441E">
              <w:rPr>
                <w:rFonts w:ascii="Times New Roman" w:eastAsia="Times New Roman" w:hAnsi="Times New Roman"/>
                <w:sz w:val="24"/>
                <w:szCs w:val="28"/>
              </w:rPr>
              <w:t xml:space="preserve"> Краснодар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Должность: начальник финансового отдела казначейства</w:t>
            </w:r>
          </w:p>
          <w:p w:rsidR="007D28BB" w:rsidRPr="00306C5C" w:rsidRDefault="007D28BB" w:rsidP="00F40CB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Стаж работы: 7 лет</w:t>
            </w:r>
          </w:p>
        </w:tc>
      </w:tr>
    </w:tbl>
    <w:p w:rsidR="007D28BB" w:rsidRDefault="007D28BB">
      <w:pPr>
        <w:rPr>
          <w:sz w:val="28"/>
          <w:szCs w:val="28"/>
        </w:rPr>
      </w:pPr>
    </w:p>
    <w:sectPr w:rsidR="007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5"/>
    <w:rsid w:val="0009396D"/>
    <w:rsid w:val="001D6763"/>
    <w:rsid w:val="0026312C"/>
    <w:rsid w:val="002B5318"/>
    <w:rsid w:val="003345F8"/>
    <w:rsid w:val="003604B4"/>
    <w:rsid w:val="003F2E15"/>
    <w:rsid w:val="005C7395"/>
    <w:rsid w:val="005C7CCA"/>
    <w:rsid w:val="007042D2"/>
    <w:rsid w:val="007D28BB"/>
    <w:rsid w:val="00810FDF"/>
    <w:rsid w:val="00833F9D"/>
    <w:rsid w:val="008C2210"/>
    <w:rsid w:val="00941210"/>
    <w:rsid w:val="00AD03AD"/>
    <w:rsid w:val="00AE2FB8"/>
    <w:rsid w:val="00C3766E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CC1A-102B-4A7C-835B-8438D3C2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ktek02kab</cp:lastModifiedBy>
  <cp:revision>12</cp:revision>
  <dcterms:created xsi:type="dcterms:W3CDTF">2014-10-14T09:05:00Z</dcterms:created>
  <dcterms:modified xsi:type="dcterms:W3CDTF">2014-10-16T08:53:00Z</dcterms:modified>
</cp:coreProperties>
</file>